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1C" w:rsidRDefault="001A2995">
      <w:r>
        <w:rPr>
          <w:noProof/>
          <w:lang w:eastAsia="fr-FR"/>
        </w:rPr>
        <w:drawing>
          <wp:inline distT="0" distB="0" distL="0" distR="0" wp14:anchorId="613D58DE" wp14:editId="09871D03">
            <wp:extent cx="1447800" cy="1104543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280" cy="1116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1C" w:rsidRPr="006B5296" w:rsidRDefault="00E4517C">
      <w:pPr>
        <w:rPr>
          <w:b/>
        </w:rPr>
      </w:pPr>
      <w:r w:rsidRPr="006B5296">
        <w:rPr>
          <w:b/>
        </w:rPr>
        <w:t xml:space="preserve">ED 138 – Directeur : </w:t>
      </w:r>
      <w:r w:rsidR="00264624">
        <w:rPr>
          <w:b/>
        </w:rPr>
        <w:t>William Marx</w:t>
      </w:r>
    </w:p>
    <w:p w:rsidR="001A2995" w:rsidRDefault="001A2995">
      <w:bookmarkStart w:id="0" w:name="_GoBack"/>
      <w:bookmarkEnd w:id="0"/>
    </w:p>
    <w:p w:rsidR="006B5296" w:rsidRDefault="006B5296"/>
    <w:p w:rsidR="005A131C" w:rsidRDefault="005A131C" w:rsidP="005A131C">
      <w:pPr>
        <w:jc w:val="center"/>
        <w:rPr>
          <w:rFonts w:ascii="Arial" w:hAnsi="Arial" w:cs="Arial"/>
          <w:b/>
          <w:sz w:val="28"/>
          <w:szCs w:val="28"/>
        </w:rPr>
      </w:pPr>
      <w:r w:rsidRPr="005A131C">
        <w:rPr>
          <w:rFonts w:ascii="Arial" w:hAnsi="Arial" w:cs="Arial"/>
          <w:b/>
          <w:sz w:val="28"/>
          <w:szCs w:val="28"/>
        </w:rPr>
        <w:t xml:space="preserve">Demande d’inscription à un enseignement dispensé au Collège de </w:t>
      </w:r>
      <w:r>
        <w:rPr>
          <w:rFonts w:ascii="Arial" w:hAnsi="Arial" w:cs="Arial"/>
          <w:b/>
          <w:sz w:val="28"/>
          <w:szCs w:val="28"/>
        </w:rPr>
        <w:t>France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P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:rsidR="005A131C" w:rsidRDefault="005A131C" w:rsidP="005A131C">
      <w:pPr>
        <w:rPr>
          <w:rFonts w:ascii="Arial" w:hAnsi="Arial" w:cs="Arial"/>
          <w:sz w:val="24"/>
          <w:szCs w:val="24"/>
        </w:rPr>
      </w:pPr>
      <w:r w:rsidRPr="005A131C">
        <w:rPr>
          <w:rFonts w:ascii="Arial" w:hAnsi="Arial" w:cs="Arial"/>
          <w:sz w:val="24"/>
          <w:szCs w:val="24"/>
        </w:rPr>
        <w:t>Prénom </w:t>
      </w:r>
      <w:r w:rsidR="00085446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Adresse électronique………………………………………………………………………….</w:t>
      </w:r>
    </w:p>
    <w:p w:rsidR="00085446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N° de téléphone………………………………………………………………………………..</w:t>
      </w:r>
    </w:p>
    <w:p w:rsidR="00085446" w:rsidRPr="005A131C" w:rsidRDefault="00085446" w:rsidP="005A131C">
      <w:pPr>
        <w:rPr>
          <w:rFonts w:ascii="Arial" w:hAnsi="Arial" w:cs="Arial"/>
          <w:sz w:val="24"/>
          <w:szCs w:val="24"/>
        </w:rPr>
      </w:pPr>
    </w:p>
    <w:p w:rsidR="005A131C" w:rsidRDefault="00085446" w:rsidP="005A13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Date(s), titre (s) des cours, séminaires, colloques ou conférences et nom</w:t>
      </w:r>
      <w:r w:rsidR="00EF7066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 de(s) l’enseignant(s) :</w:t>
      </w:r>
    </w:p>
    <w:p w:rsidR="00085446" w:rsidRDefault="00085446" w:rsidP="00085446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08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EC"/>
    <w:rsid w:val="00051413"/>
    <w:rsid w:val="00085446"/>
    <w:rsid w:val="000C76DC"/>
    <w:rsid w:val="001A2995"/>
    <w:rsid w:val="001F6C12"/>
    <w:rsid w:val="00240624"/>
    <w:rsid w:val="00264624"/>
    <w:rsid w:val="005A131C"/>
    <w:rsid w:val="006B5296"/>
    <w:rsid w:val="00922BA7"/>
    <w:rsid w:val="00B50A71"/>
    <w:rsid w:val="00E418EC"/>
    <w:rsid w:val="00E4517C"/>
    <w:rsid w:val="00E965C2"/>
    <w:rsid w:val="00E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0EA00-A0B7-43C2-99D1-DBCC9BA9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418E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Christine</dc:creator>
  <cp:lastModifiedBy>Marin Christine</cp:lastModifiedBy>
  <cp:revision>3</cp:revision>
  <dcterms:created xsi:type="dcterms:W3CDTF">2016-02-12T10:43:00Z</dcterms:created>
  <dcterms:modified xsi:type="dcterms:W3CDTF">2019-01-28T11:23:00Z</dcterms:modified>
</cp:coreProperties>
</file>